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AF4F" w14:textId="77777777" w:rsidR="001C676D" w:rsidRPr="00A04957" w:rsidRDefault="001C676D" w:rsidP="00A04957">
      <w:pPr>
        <w:wordWrap w:val="0"/>
        <w:autoSpaceDE w:val="0"/>
        <w:autoSpaceDN w:val="0"/>
        <w:rPr>
          <w:rFonts w:ascii="ＭＳ 明朝"/>
          <w:kern w:val="0"/>
          <w:szCs w:val="21"/>
        </w:rPr>
      </w:pPr>
      <w:r w:rsidRPr="00A04957">
        <w:rPr>
          <w:rFonts w:ascii="ＭＳ 明朝" w:hint="eastAsia"/>
          <w:kern w:val="0"/>
          <w:szCs w:val="21"/>
        </w:rPr>
        <w:t>様式第１号</w:t>
      </w:r>
      <w:r w:rsidR="00904F51" w:rsidRPr="00A04957">
        <w:rPr>
          <w:rFonts w:ascii="ＭＳ 明朝" w:hint="eastAsia"/>
          <w:kern w:val="0"/>
          <w:szCs w:val="21"/>
        </w:rPr>
        <w:t>（第</w:t>
      </w:r>
      <w:r w:rsidR="00904F51" w:rsidRPr="00A04957">
        <w:rPr>
          <w:rFonts w:ascii="ＭＳ 明朝"/>
          <w:kern w:val="0"/>
          <w:szCs w:val="21"/>
        </w:rPr>
        <w:t>7</w:t>
      </w:r>
      <w:r w:rsidR="00904F51" w:rsidRPr="00A04957">
        <w:rPr>
          <w:rFonts w:ascii="ＭＳ 明朝" w:hint="eastAsia"/>
          <w:kern w:val="0"/>
          <w:szCs w:val="21"/>
        </w:rPr>
        <w:t>条関係）</w:t>
      </w:r>
    </w:p>
    <w:p w14:paraId="2665239F" w14:textId="77777777" w:rsidR="00074C0A" w:rsidRPr="00A04957" w:rsidRDefault="00BD3D21" w:rsidP="00074C0A">
      <w:pPr>
        <w:jc w:val="right"/>
        <w:rPr>
          <w:rFonts w:ascii="ＭＳ 明朝"/>
          <w:kern w:val="0"/>
        </w:rPr>
      </w:pPr>
      <w:r w:rsidRPr="00A04957">
        <w:rPr>
          <w:rFonts w:ascii="ＭＳ 明朝" w:hAnsi="ＭＳ 明朝" w:hint="eastAsia"/>
          <w:kern w:val="0"/>
        </w:rPr>
        <w:t xml:space="preserve">　　</w:t>
      </w:r>
      <w:r w:rsidR="003C1275" w:rsidRPr="00A04957">
        <w:rPr>
          <w:rFonts w:ascii="ＭＳ 明朝" w:hAnsi="ＭＳ 明朝" w:hint="eastAsia"/>
          <w:kern w:val="0"/>
        </w:rPr>
        <w:t xml:space="preserve">年　　</w:t>
      </w:r>
      <w:r w:rsidR="00074C0A" w:rsidRPr="00A04957">
        <w:rPr>
          <w:rFonts w:ascii="ＭＳ 明朝" w:hAnsi="ＭＳ 明朝" w:hint="eastAsia"/>
          <w:kern w:val="0"/>
        </w:rPr>
        <w:t>月</w:t>
      </w:r>
      <w:r w:rsidR="003C1275" w:rsidRPr="00A04957">
        <w:rPr>
          <w:rFonts w:ascii="ＭＳ 明朝" w:hAnsi="ＭＳ 明朝" w:hint="eastAsia"/>
          <w:kern w:val="0"/>
        </w:rPr>
        <w:t xml:space="preserve">　　</w:t>
      </w:r>
      <w:r w:rsidR="00074C0A" w:rsidRPr="00A04957">
        <w:rPr>
          <w:rFonts w:ascii="ＭＳ 明朝" w:hAnsi="ＭＳ 明朝" w:hint="eastAsia"/>
          <w:kern w:val="0"/>
        </w:rPr>
        <w:t>日</w:t>
      </w:r>
    </w:p>
    <w:p w14:paraId="11144DE7" w14:textId="77777777" w:rsidR="00074C0A" w:rsidRPr="00A04957" w:rsidRDefault="0084522F" w:rsidP="00074C0A">
      <w:pPr>
        <w:rPr>
          <w:rFonts w:ascii="ＭＳ 明朝"/>
          <w:kern w:val="0"/>
          <w:sz w:val="22"/>
          <w:szCs w:val="22"/>
        </w:rPr>
      </w:pPr>
      <w:r w:rsidRPr="00A04957">
        <w:rPr>
          <w:rFonts w:ascii="ＭＳ 明朝" w:hAnsi="ＭＳ 明朝" w:hint="eastAsia"/>
          <w:spacing w:val="20"/>
          <w:kern w:val="0"/>
          <w:sz w:val="22"/>
          <w:szCs w:val="22"/>
        </w:rPr>
        <w:t>湯梨浜町</w:t>
      </w:r>
      <w:r w:rsidR="00074C0A" w:rsidRPr="00A04957">
        <w:rPr>
          <w:rFonts w:ascii="ＭＳ 明朝" w:hAnsi="ＭＳ 明朝" w:hint="eastAsia"/>
          <w:spacing w:val="20"/>
          <w:kern w:val="0"/>
          <w:sz w:val="22"/>
          <w:szCs w:val="22"/>
        </w:rPr>
        <w:t>長</w:t>
      </w:r>
      <w:r w:rsidR="00074C0A" w:rsidRPr="00A04957">
        <w:rPr>
          <w:rFonts w:ascii="ＭＳ 明朝" w:hAnsi="ＭＳ 明朝" w:hint="eastAsia"/>
          <w:kern w:val="0"/>
          <w:sz w:val="22"/>
          <w:szCs w:val="22"/>
        </w:rPr>
        <w:t xml:space="preserve">　様</w:t>
      </w:r>
    </w:p>
    <w:p w14:paraId="52FD40CD" w14:textId="77777777" w:rsidR="00E3628F" w:rsidRPr="00A04957" w:rsidRDefault="0084522F" w:rsidP="00E84B4B">
      <w:pPr>
        <w:jc w:val="center"/>
        <w:rPr>
          <w:rFonts w:ascii="ＭＳ 明朝"/>
          <w:spacing w:val="20"/>
          <w:kern w:val="0"/>
          <w:sz w:val="30"/>
          <w:szCs w:val="30"/>
        </w:rPr>
      </w:pPr>
      <w:r w:rsidRPr="00A04957">
        <w:rPr>
          <w:rFonts w:ascii="ＭＳ 明朝" w:hAnsi="ＭＳ 明朝" w:hint="eastAsia"/>
          <w:spacing w:val="92"/>
          <w:kern w:val="0"/>
          <w:sz w:val="30"/>
          <w:szCs w:val="30"/>
        </w:rPr>
        <w:t>湯梨浜町</w:t>
      </w:r>
      <w:r w:rsidR="00C96ED0" w:rsidRPr="00A04957">
        <w:rPr>
          <w:rFonts w:ascii="ＭＳ 明朝" w:hAnsi="ＭＳ 明朝" w:hint="eastAsia"/>
          <w:spacing w:val="92"/>
          <w:kern w:val="0"/>
          <w:sz w:val="30"/>
          <w:szCs w:val="30"/>
        </w:rPr>
        <w:t>給付型奨学金支給申請</w:t>
      </w:r>
      <w:r w:rsidR="00C96ED0" w:rsidRPr="00A04957">
        <w:rPr>
          <w:rFonts w:ascii="ＭＳ 明朝" w:hAnsi="ＭＳ 明朝" w:hint="eastAsia"/>
          <w:kern w:val="0"/>
          <w:sz w:val="30"/>
          <w:szCs w:val="30"/>
        </w:rPr>
        <w:t>書</w:t>
      </w:r>
    </w:p>
    <w:p w14:paraId="58ABE6EA" w14:textId="77777777" w:rsidR="00E3628F" w:rsidRPr="00A04957" w:rsidRDefault="00E3628F" w:rsidP="00E3628F">
      <w:pPr>
        <w:spacing w:line="320" w:lineRule="exact"/>
        <w:rPr>
          <w:rFonts w:ascii="ＭＳ 明朝"/>
          <w:sz w:val="20"/>
          <w:szCs w:val="20"/>
        </w:rPr>
      </w:pPr>
    </w:p>
    <w:p w14:paraId="55C6952B" w14:textId="77777777" w:rsidR="00074C0A" w:rsidRPr="00A04957" w:rsidRDefault="0084522F" w:rsidP="002A0D93">
      <w:pPr>
        <w:spacing w:beforeLines="50" w:before="180" w:afterLines="50" w:after="180"/>
        <w:ind w:firstLineChars="100" w:firstLine="210"/>
        <w:jc w:val="left"/>
        <w:rPr>
          <w:rFonts w:ascii="ＭＳ 明朝"/>
        </w:rPr>
      </w:pPr>
      <w:r w:rsidRPr="00A04957">
        <w:rPr>
          <w:rFonts w:ascii="ＭＳ 明朝" w:hAnsi="ＭＳ 明朝" w:hint="eastAsia"/>
        </w:rPr>
        <w:t>湯梨浜町</w:t>
      </w:r>
      <w:r w:rsidR="00074C0A" w:rsidRPr="00A04957">
        <w:rPr>
          <w:rFonts w:ascii="ＭＳ 明朝" w:hAnsi="ＭＳ 明朝" w:hint="eastAsia"/>
        </w:rPr>
        <w:t>給付型奨学金の支給を受けたいので、書類を添付して申請します。</w:t>
      </w:r>
    </w:p>
    <w:p w14:paraId="3E557D9E" w14:textId="77777777" w:rsidR="00F12E13" w:rsidRPr="00A04957" w:rsidRDefault="00A40D47" w:rsidP="00F12E13">
      <w:pPr>
        <w:jc w:val="left"/>
        <w:rPr>
          <w:rFonts w:ascii="ＭＳ 明朝"/>
          <w:szCs w:val="21"/>
        </w:rPr>
      </w:pPr>
      <w:r w:rsidRPr="00A04957">
        <w:rPr>
          <w:rFonts w:ascii="ＭＳ 明朝" w:hAnsi="ＭＳ 明朝" w:hint="eastAsia"/>
          <w:szCs w:val="21"/>
        </w:rPr>
        <w:t xml:space="preserve">１　</w:t>
      </w:r>
      <w:r w:rsidR="00123FB7" w:rsidRPr="00A04957">
        <w:rPr>
          <w:rFonts w:ascii="ＭＳ 明朝" w:hAnsi="ＭＳ 明朝" w:hint="eastAsia"/>
          <w:szCs w:val="21"/>
        </w:rPr>
        <w:t>申請者（保護者</w:t>
      </w:r>
      <w:r w:rsidR="00EA746C" w:rsidRPr="00A04957">
        <w:rPr>
          <w:rFonts w:ascii="ＭＳ 明朝" w:hAnsi="ＭＳ 明朝" w:hint="eastAsia"/>
          <w:szCs w:val="21"/>
        </w:rPr>
        <w:t>等</w:t>
      </w:r>
      <w:r w:rsidR="00123FB7" w:rsidRPr="00A04957">
        <w:rPr>
          <w:rFonts w:ascii="ＭＳ 明朝" w:hAnsi="ＭＳ 明朝" w:hint="eastAsia"/>
          <w:szCs w:val="21"/>
        </w:rPr>
        <w:t>）について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206"/>
        <w:gridCol w:w="1181"/>
        <w:gridCol w:w="2551"/>
      </w:tblGrid>
      <w:tr w:rsidR="00536FD7" w:rsidRPr="00A04957" w14:paraId="2A5BBC47" w14:textId="77777777" w:rsidTr="005E394B"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14:paraId="70C0FEEC" w14:textId="77777777" w:rsidR="00536FD7" w:rsidRPr="00A04957" w:rsidRDefault="00536FD7" w:rsidP="0057037C">
            <w:pPr>
              <w:spacing w:line="280" w:lineRule="exact"/>
              <w:ind w:firstLineChars="100" w:firstLine="200"/>
              <w:jc w:val="left"/>
              <w:rPr>
                <w:rFonts w:ascii="ＭＳ 明朝"/>
                <w:sz w:val="20"/>
                <w:szCs w:val="20"/>
              </w:rPr>
            </w:pPr>
            <w:r w:rsidRPr="00A04957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387" w:type="dxa"/>
            <w:gridSpan w:val="2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14:paraId="37008C7C" w14:textId="77777777" w:rsidR="00536FD7" w:rsidRPr="00A04957" w:rsidRDefault="00340F3E" w:rsidP="00340F3E">
            <w:pPr>
              <w:spacing w:line="280" w:lineRule="exact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255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B1A487D" w14:textId="77777777" w:rsidR="00536FD7" w:rsidRPr="00A04957" w:rsidRDefault="00536FD7" w:rsidP="00536FD7">
            <w:pPr>
              <w:spacing w:line="28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4957">
              <w:rPr>
                <w:rFonts w:ascii="ＭＳ 明朝" w:hAnsi="ＭＳ 明朝" w:hint="eastAsia"/>
                <w:sz w:val="20"/>
                <w:szCs w:val="20"/>
              </w:rPr>
              <w:t>高校生</w:t>
            </w:r>
            <w:r w:rsidR="00E3628F" w:rsidRPr="00A04957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A04957">
              <w:rPr>
                <w:rFonts w:ascii="ＭＳ 明朝" w:hAnsi="ＭＳ 明朝" w:hint="eastAsia"/>
                <w:sz w:val="20"/>
                <w:szCs w:val="20"/>
              </w:rPr>
              <w:t>との続柄</w:t>
            </w:r>
          </w:p>
        </w:tc>
      </w:tr>
      <w:tr w:rsidR="00536FD7" w:rsidRPr="00A04957" w14:paraId="2793C379" w14:textId="77777777" w:rsidTr="00894166">
        <w:tc>
          <w:tcPr>
            <w:tcW w:w="1276" w:type="dxa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14:paraId="1C52B39B" w14:textId="77777777" w:rsidR="00536FD7" w:rsidRPr="00A04957" w:rsidRDefault="00536FD7" w:rsidP="00DB6C84">
            <w:pPr>
              <w:spacing w:line="360" w:lineRule="auto"/>
              <w:jc w:val="center"/>
              <w:rPr>
                <w:rFonts w:ascii="ＭＳ 明朝"/>
              </w:rPr>
            </w:pPr>
            <w:r w:rsidRPr="00DB6C84">
              <w:rPr>
                <w:rFonts w:ascii="ＭＳ 明朝" w:hAnsi="ＭＳ 明朝" w:hint="eastAsia"/>
                <w:spacing w:val="105"/>
              </w:rPr>
              <w:t>氏</w:t>
            </w:r>
            <w:r w:rsidRPr="00A0495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206" w:type="dxa"/>
            <w:tcBorders>
              <w:top w:val="dotted" w:sz="4" w:space="0" w:color="auto"/>
              <w:right w:val="nil"/>
            </w:tcBorders>
            <w:vAlign w:val="center"/>
          </w:tcPr>
          <w:p w14:paraId="2BC1038C" w14:textId="77777777" w:rsidR="00536FD7" w:rsidRPr="00A04957" w:rsidRDefault="00536FD7" w:rsidP="00500801">
            <w:pPr>
              <w:spacing w:line="36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nil"/>
            </w:tcBorders>
            <w:vAlign w:val="center"/>
          </w:tcPr>
          <w:p w14:paraId="26B1DB37" w14:textId="77777777" w:rsidR="00536FD7" w:rsidRPr="00A04957" w:rsidRDefault="00442A7A" w:rsidP="00500801">
            <w:pPr>
              <w:spacing w:line="36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A04957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A04957">
              <w:rPr>
                <w:rFonts w:ascii="ＭＳ 明朝" w:hAnsi="ＭＳ 明朝"/>
                <w:sz w:val="22"/>
                <w:szCs w:val="22"/>
              </w:rPr>
              <w:instrText xml:space="preserve"> eq \o\ac(</w:instrText>
            </w:r>
            <w:r w:rsidRPr="00A04957">
              <w:rPr>
                <w:rFonts w:ascii="ＭＳ 明朝" w:hAnsi="ＭＳ 明朝" w:hint="eastAsia"/>
                <w:position w:val="-2"/>
                <w:sz w:val="33"/>
                <w:szCs w:val="22"/>
              </w:rPr>
              <w:instrText>○</w:instrText>
            </w:r>
            <w:r w:rsidRPr="00A04957">
              <w:rPr>
                <w:rFonts w:ascii="ＭＳ 明朝"/>
                <w:sz w:val="22"/>
                <w:szCs w:val="22"/>
              </w:rPr>
              <w:instrText>,</w:instrText>
            </w:r>
            <w:r w:rsidRPr="00A04957">
              <w:rPr>
                <w:rFonts w:ascii="ＭＳ 明朝" w:hAnsi="ＭＳ 明朝" w:hint="eastAsia"/>
                <w:sz w:val="22"/>
                <w:szCs w:val="22"/>
              </w:rPr>
              <w:instrText>印</w:instrText>
            </w:r>
            <w:r w:rsidRPr="00A04957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A04957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7B367C" w:rsidRPr="00A04957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vAlign w:val="center"/>
          </w:tcPr>
          <w:p w14:paraId="1033A027" w14:textId="77777777" w:rsidR="00536FD7" w:rsidRPr="00A04957" w:rsidRDefault="00536FD7" w:rsidP="00340F3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B31E24" w:rsidRPr="00A04957" w14:paraId="54DE5ABF" w14:textId="77777777" w:rsidTr="005E394B">
        <w:trPr>
          <w:trHeight w:val="295"/>
        </w:trPr>
        <w:tc>
          <w:tcPr>
            <w:tcW w:w="1276" w:type="dxa"/>
            <w:vMerge w:val="restart"/>
            <w:tcBorders>
              <w:left w:val="single" w:sz="12" w:space="0" w:color="000000"/>
            </w:tcBorders>
            <w:vAlign w:val="center"/>
          </w:tcPr>
          <w:p w14:paraId="6ABEC17C" w14:textId="77777777" w:rsidR="00B31E24" w:rsidRPr="00A04957" w:rsidRDefault="00B31E24" w:rsidP="00DB6C84">
            <w:pPr>
              <w:jc w:val="center"/>
              <w:rPr>
                <w:rFonts w:ascii="ＭＳ 明朝"/>
              </w:rPr>
            </w:pPr>
            <w:r w:rsidRPr="00DB6C84">
              <w:rPr>
                <w:rFonts w:ascii="ＭＳ 明朝" w:hAnsi="ＭＳ 明朝" w:hint="eastAsia"/>
                <w:spacing w:val="105"/>
              </w:rPr>
              <w:t>住</w:t>
            </w:r>
            <w:r w:rsidRPr="00A04957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387" w:type="dxa"/>
            <w:gridSpan w:val="2"/>
            <w:tcBorders>
              <w:bottom w:val="nil"/>
            </w:tcBorders>
          </w:tcPr>
          <w:p w14:paraId="3311ABA8" w14:textId="77777777" w:rsidR="00B31E24" w:rsidRPr="00A04957" w:rsidRDefault="00B31E24" w:rsidP="0084522F">
            <w:pPr>
              <w:spacing w:line="280" w:lineRule="exact"/>
              <w:jc w:val="left"/>
              <w:rPr>
                <w:rFonts w:ascii="ＭＳ 明朝"/>
                <w:sz w:val="22"/>
                <w:szCs w:val="22"/>
              </w:rPr>
            </w:pPr>
            <w:r w:rsidRPr="00A04957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4125D0" w:rsidRPr="00A049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4522F" w:rsidRPr="00A049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125D0" w:rsidRPr="00A049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04957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="00E81052" w:rsidRPr="00A049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551" w:type="dxa"/>
            <w:tcBorders>
              <w:right w:val="single" w:sz="12" w:space="0" w:color="000000"/>
            </w:tcBorders>
          </w:tcPr>
          <w:p w14:paraId="47F31E4D" w14:textId="77777777" w:rsidR="00B31E24" w:rsidRPr="00A04957" w:rsidRDefault="00B31E24" w:rsidP="00176A74">
            <w:pPr>
              <w:spacing w:line="28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4957">
              <w:rPr>
                <w:rFonts w:ascii="ＭＳ 明朝" w:hAnsi="ＭＳ 明朝" w:hint="eastAsia"/>
              </w:rPr>
              <w:t>電話番号</w:t>
            </w:r>
          </w:p>
        </w:tc>
      </w:tr>
      <w:tr w:rsidR="00B31E24" w:rsidRPr="00A04957" w14:paraId="558242C6" w14:textId="77777777" w:rsidTr="005E394B">
        <w:trPr>
          <w:trHeight w:val="568"/>
        </w:trPr>
        <w:tc>
          <w:tcPr>
            <w:tcW w:w="1276" w:type="dxa"/>
            <w:vMerge/>
            <w:tcBorders>
              <w:left w:val="single" w:sz="12" w:space="0" w:color="000000"/>
            </w:tcBorders>
            <w:vAlign w:val="center"/>
          </w:tcPr>
          <w:p w14:paraId="714C2501" w14:textId="77777777" w:rsidR="00B31E24" w:rsidRPr="00A04957" w:rsidRDefault="00B31E24" w:rsidP="00BD3400">
            <w:pPr>
              <w:rPr>
                <w:rFonts w:ascii="ＭＳ 明朝"/>
              </w:rPr>
            </w:pPr>
          </w:p>
        </w:tc>
        <w:tc>
          <w:tcPr>
            <w:tcW w:w="5387" w:type="dxa"/>
            <w:gridSpan w:val="2"/>
            <w:tcBorders>
              <w:top w:val="nil"/>
            </w:tcBorders>
            <w:vAlign w:val="center"/>
          </w:tcPr>
          <w:p w14:paraId="11348C7B" w14:textId="77777777" w:rsidR="00B31E24" w:rsidRPr="00A04957" w:rsidRDefault="0084522F" w:rsidP="00176A74">
            <w:pPr>
              <w:rPr>
                <w:rFonts w:ascii="ＭＳ 明朝"/>
                <w:spacing w:val="20"/>
                <w:sz w:val="22"/>
                <w:szCs w:val="22"/>
              </w:rPr>
            </w:pPr>
            <w:r w:rsidRPr="00A04957">
              <w:rPr>
                <w:rFonts w:ascii="ＭＳ 明朝" w:hAnsi="ＭＳ 明朝" w:hint="eastAsia"/>
                <w:spacing w:val="20"/>
                <w:sz w:val="22"/>
                <w:szCs w:val="22"/>
              </w:rPr>
              <w:t>湯梨浜町</w:t>
            </w:r>
            <w:r w:rsidR="00B31E24" w:rsidRPr="00A04957"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vAlign w:val="center"/>
          </w:tcPr>
          <w:p w14:paraId="27FDFA91" w14:textId="77777777" w:rsidR="00B31E24" w:rsidRPr="00A04957" w:rsidRDefault="00B31E24" w:rsidP="00176A74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31E24" w:rsidRPr="00A04957" w14:paraId="6B6AEB75" w14:textId="77777777" w:rsidTr="00E3628F">
        <w:trPr>
          <w:trHeight w:val="277"/>
        </w:trPr>
        <w:tc>
          <w:tcPr>
            <w:tcW w:w="6663" w:type="dxa"/>
            <w:gridSpan w:val="3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1488551" w14:textId="77777777" w:rsidR="00B31E24" w:rsidRPr="00A04957" w:rsidRDefault="00B31E24" w:rsidP="0057037C">
            <w:pPr>
              <w:spacing w:line="340" w:lineRule="exact"/>
              <w:ind w:firstLineChars="100" w:firstLine="210"/>
              <w:jc w:val="left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>生活保護</w:t>
            </w:r>
            <w:r w:rsidR="003541E9" w:rsidRPr="00A04957">
              <w:rPr>
                <w:rFonts w:ascii="ＭＳ 明朝" w:hAnsi="ＭＳ 明朝" w:hint="eastAsia"/>
              </w:rPr>
              <w:t>法第</w:t>
            </w:r>
            <w:r w:rsidR="003541E9" w:rsidRPr="00A04957">
              <w:rPr>
                <w:rFonts w:ascii="ＭＳ 明朝" w:hAnsi="ＭＳ 明朝"/>
              </w:rPr>
              <w:t>36</w:t>
            </w:r>
            <w:r w:rsidR="003541E9" w:rsidRPr="00A04957">
              <w:rPr>
                <w:rFonts w:ascii="ＭＳ 明朝" w:hAnsi="ＭＳ 明朝" w:hint="eastAsia"/>
              </w:rPr>
              <w:t>条の規定による生業扶助</w:t>
            </w:r>
            <w:r w:rsidRPr="00A04957">
              <w:rPr>
                <w:rFonts w:ascii="ＭＳ 明朝" w:hAnsi="ＭＳ 明朝" w:hint="eastAsia"/>
              </w:rPr>
              <w:t>の受給</w:t>
            </w:r>
            <w:r w:rsidR="003541E9" w:rsidRPr="00A04957">
              <w:rPr>
                <w:rFonts w:ascii="ＭＳ 明朝" w:hAnsi="ＭＳ 明朝" w:hint="eastAsia"/>
              </w:rPr>
              <w:t>状況</w:t>
            </w:r>
          </w:p>
        </w:tc>
        <w:tc>
          <w:tcPr>
            <w:tcW w:w="25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62F30AB" w14:textId="77777777" w:rsidR="00B31E24" w:rsidRPr="00A04957" w:rsidRDefault="00B31E24" w:rsidP="00B31E24">
            <w:pPr>
              <w:spacing w:line="3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A04957">
              <w:rPr>
                <w:rFonts w:ascii="ＭＳ 明朝" w:hAnsi="ＭＳ 明朝" w:hint="eastAsia"/>
                <w:sz w:val="22"/>
                <w:szCs w:val="22"/>
              </w:rPr>
              <w:t>有　・　無</w:t>
            </w:r>
          </w:p>
        </w:tc>
      </w:tr>
    </w:tbl>
    <w:p w14:paraId="7FD7DCEA" w14:textId="77777777" w:rsidR="003541E9" w:rsidRPr="00A04957" w:rsidRDefault="003541E9" w:rsidP="00E84B4B">
      <w:pPr>
        <w:jc w:val="left"/>
        <w:rPr>
          <w:rFonts w:ascii="ＭＳ 明朝"/>
          <w:szCs w:val="21"/>
        </w:rPr>
      </w:pPr>
    </w:p>
    <w:p w14:paraId="1742EF20" w14:textId="77777777" w:rsidR="00123FB7" w:rsidRPr="00A04957" w:rsidRDefault="00A40D47" w:rsidP="00123FB7">
      <w:pPr>
        <w:jc w:val="left"/>
        <w:rPr>
          <w:rFonts w:ascii="ＭＳ 明朝"/>
          <w:szCs w:val="21"/>
        </w:rPr>
      </w:pPr>
      <w:r w:rsidRPr="00A04957">
        <w:rPr>
          <w:rFonts w:ascii="ＭＳ 明朝" w:hAnsi="ＭＳ 明朝" w:hint="eastAsia"/>
          <w:szCs w:val="21"/>
        </w:rPr>
        <w:t xml:space="preserve">２　</w:t>
      </w:r>
      <w:r w:rsidR="00123FB7" w:rsidRPr="00A04957">
        <w:rPr>
          <w:rFonts w:ascii="ＭＳ 明朝" w:hAnsi="ＭＳ 明朝" w:hint="eastAsia"/>
          <w:szCs w:val="21"/>
        </w:rPr>
        <w:t>高校生等について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1134"/>
        <w:gridCol w:w="708"/>
        <w:gridCol w:w="567"/>
        <w:gridCol w:w="426"/>
        <w:gridCol w:w="567"/>
        <w:gridCol w:w="425"/>
        <w:gridCol w:w="567"/>
        <w:gridCol w:w="425"/>
      </w:tblGrid>
      <w:tr w:rsidR="00E3628F" w:rsidRPr="00A04957" w14:paraId="7AF6C81F" w14:textId="77777777" w:rsidTr="00E3628F">
        <w:trPr>
          <w:trHeight w:val="263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14:paraId="7DDC6AAC" w14:textId="77777777" w:rsidR="00316A4F" w:rsidRPr="00A04957" w:rsidRDefault="00316A4F" w:rsidP="0057037C">
            <w:pPr>
              <w:spacing w:line="320" w:lineRule="exact"/>
              <w:ind w:firstLineChars="100" w:firstLine="200"/>
              <w:jc w:val="left"/>
              <w:rPr>
                <w:rFonts w:ascii="ＭＳ 明朝"/>
                <w:sz w:val="20"/>
                <w:szCs w:val="20"/>
              </w:rPr>
            </w:pPr>
            <w:r w:rsidRPr="00A04957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119" w:type="dxa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14:paraId="0BF556B4" w14:textId="77777777" w:rsidR="00316A4F" w:rsidRPr="00A04957" w:rsidRDefault="00316A4F" w:rsidP="00500801">
            <w:pPr>
              <w:spacing w:line="320" w:lineRule="exact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  <w:vAlign w:val="center"/>
          </w:tcPr>
          <w:p w14:paraId="5E0BE193" w14:textId="77777777" w:rsidR="00316A4F" w:rsidRPr="00A04957" w:rsidRDefault="00316A4F" w:rsidP="00E016DD">
            <w:pPr>
              <w:spacing w:line="300" w:lineRule="exact"/>
              <w:jc w:val="center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right w:val="nil"/>
            </w:tcBorders>
            <w:vAlign w:val="center"/>
          </w:tcPr>
          <w:p w14:paraId="08D9A85C" w14:textId="77777777" w:rsidR="00316A4F" w:rsidRPr="00A04957" w:rsidRDefault="00316A4F" w:rsidP="00E016DD">
            <w:pPr>
              <w:spacing w:line="300" w:lineRule="exact"/>
              <w:jc w:val="center"/>
              <w:rPr>
                <w:rFonts w:ascii="ＭＳ 明朝"/>
              </w:rPr>
            </w:pPr>
          </w:p>
          <w:p w14:paraId="211C90BD" w14:textId="77777777" w:rsidR="00316A4F" w:rsidRPr="00A04957" w:rsidRDefault="00316A4F" w:rsidP="00E016DD">
            <w:pPr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5FE968CB" w14:textId="77777777" w:rsidR="00316A4F" w:rsidRPr="00A04957" w:rsidRDefault="00316A4F" w:rsidP="00E016DD">
            <w:pPr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18660E30" w14:textId="77777777" w:rsidR="00316A4F" w:rsidRPr="00A04957" w:rsidRDefault="00316A4F" w:rsidP="00E016DD">
            <w:pPr>
              <w:spacing w:line="300" w:lineRule="exact"/>
              <w:jc w:val="center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1E3B0422" w14:textId="77777777" w:rsidR="00316A4F" w:rsidRPr="00A04957" w:rsidRDefault="00316A4F" w:rsidP="00E016DD">
            <w:pPr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591A44C5" w14:textId="77777777" w:rsidR="00316A4F" w:rsidRPr="00A04957" w:rsidRDefault="00316A4F" w:rsidP="00E016DD">
            <w:pPr>
              <w:spacing w:line="300" w:lineRule="exact"/>
              <w:jc w:val="center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5FCD3126" w14:textId="77777777" w:rsidR="00316A4F" w:rsidRPr="00A04957" w:rsidRDefault="00316A4F" w:rsidP="00E016DD">
            <w:pPr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5DE37B1C" w14:textId="77777777" w:rsidR="00316A4F" w:rsidRPr="00A04957" w:rsidRDefault="00316A4F" w:rsidP="00E016DD">
            <w:pPr>
              <w:spacing w:line="300" w:lineRule="exact"/>
              <w:jc w:val="center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>日</w:t>
            </w:r>
          </w:p>
        </w:tc>
      </w:tr>
      <w:tr w:rsidR="00E3628F" w:rsidRPr="00A04957" w14:paraId="521964F6" w14:textId="77777777" w:rsidTr="00E3628F">
        <w:tc>
          <w:tcPr>
            <w:tcW w:w="1276" w:type="dxa"/>
            <w:tcBorders>
              <w:top w:val="dotted" w:sz="4" w:space="0" w:color="auto"/>
              <w:left w:val="single" w:sz="12" w:space="0" w:color="000000"/>
            </w:tcBorders>
          </w:tcPr>
          <w:p w14:paraId="68683D21" w14:textId="77777777" w:rsidR="00316A4F" w:rsidRPr="00A04957" w:rsidRDefault="00316A4F" w:rsidP="00B406DA">
            <w:pPr>
              <w:spacing w:line="360" w:lineRule="auto"/>
              <w:jc w:val="center"/>
              <w:rPr>
                <w:rFonts w:ascii="ＭＳ 明朝"/>
              </w:rPr>
            </w:pPr>
            <w:r w:rsidRPr="00B406DA">
              <w:rPr>
                <w:rFonts w:ascii="ＭＳ 明朝" w:hAnsi="ＭＳ 明朝" w:hint="eastAsia"/>
                <w:spacing w:val="105"/>
              </w:rPr>
              <w:t>氏</w:t>
            </w:r>
            <w:r w:rsidRPr="00A0495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19" w:type="dxa"/>
            <w:tcBorders>
              <w:top w:val="dotted" w:sz="4" w:space="0" w:color="auto"/>
            </w:tcBorders>
          </w:tcPr>
          <w:p w14:paraId="01FDFC2D" w14:textId="77777777" w:rsidR="00316A4F" w:rsidRPr="00A04957" w:rsidRDefault="00316A4F" w:rsidP="00500801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Merge/>
          </w:tcPr>
          <w:p w14:paraId="07BFEE04" w14:textId="77777777" w:rsidR="00316A4F" w:rsidRPr="00A04957" w:rsidRDefault="00316A4F" w:rsidP="00E016DD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</w:tcPr>
          <w:p w14:paraId="691AD49D" w14:textId="77777777" w:rsidR="00316A4F" w:rsidRPr="00A04957" w:rsidRDefault="00316A4F" w:rsidP="00E016DD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455B6E9B" w14:textId="77777777" w:rsidR="00316A4F" w:rsidRPr="00A04957" w:rsidRDefault="00316A4F" w:rsidP="00E016DD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14:paraId="5FAF0A39" w14:textId="77777777" w:rsidR="00316A4F" w:rsidRPr="00A04957" w:rsidRDefault="00316A4F" w:rsidP="00E016DD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59280559" w14:textId="77777777" w:rsidR="00316A4F" w:rsidRPr="00A04957" w:rsidRDefault="00316A4F" w:rsidP="00E016DD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6F61FC99" w14:textId="77777777" w:rsidR="00316A4F" w:rsidRPr="00A04957" w:rsidRDefault="00316A4F" w:rsidP="00E016DD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1D246E8C" w14:textId="77777777" w:rsidR="00316A4F" w:rsidRPr="00A04957" w:rsidRDefault="00316A4F" w:rsidP="00E016DD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12" w:space="0" w:color="000000"/>
            </w:tcBorders>
          </w:tcPr>
          <w:p w14:paraId="19B1B92B" w14:textId="77777777" w:rsidR="00316A4F" w:rsidRPr="00A04957" w:rsidRDefault="00316A4F" w:rsidP="00E016DD">
            <w:pPr>
              <w:spacing w:line="360" w:lineRule="auto"/>
              <w:jc w:val="center"/>
              <w:rPr>
                <w:rFonts w:ascii="ＭＳ 明朝"/>
              </w:rPr>
            </w:pPr>
          </w:p>
        </w:tc>
      </w:tr>
      <w:tr w:rsidR="00123FB7" w:rsidRPr="00A04957" w14:paraId="0BE3F37E" w14:textId="77777777" w:rsidTr="005E394B"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</w:tcPr>
          <w:p w14:paraId="33431001" w14:textId="77777777" w:rsidR="00123FB7" w:rsidRPr="00A04957" w:rsidRDefault="00123FB7" w:rsidP="0057037C">
            <w:pPr>
              <w:spacing w:line="400" w:lineRule="exact"/>
              <w:ind w:firstLineChars="100" w:firstLine="210"/>
              <w:jc w:val="left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7938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14:paraId="2EC9B9A6" w14:textId="77777777" w:rsidR="00123FB7" w:rsidRPr="00A04957" w:rsidRDefault="00123FB7" w:rsidP="00904F51">
            <w:pPr>
              <w:spacing w:line="400" w:lineRule="exact"/>
              <w:ind w:firstLineChars="500" w:firstLine="1050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 xml:space="preserve">　　　　　（全日制）　　第　　　学年（</w:t>
            </w:r>
            <w:r w:rsidR="00904F51" w:rsidRPr="00A04957">
              <w:rPr>
                <w:rFonts w:ascii="ＭＳ 明朝" w:hAnsi="ＭＳ 明朝" w:hint="eastAsia"/>
              </w:rPr>
              <w:t xml:space="preserve">　　</w:t>
            </w:r>
            <w:r w:rsidRPr="00A04957">
              <w:rPr>
                <w:rFonts w:ascii="ＭＳ 明朝" w:hAnsi="ＭＳ 明朝" w:hint="eastAsia"/>
              </w:rPr>
              <w:t xml:space="preserve">　　年度　入学）</w:t>
            </w:r>
          </w:p>
        </w:tc>
      </w:tr>
    </w:tbl>
    <w:p w14:paraId="4300E89D" w14:textId="77777777" w:rsidR="00123FB7" w:rsidRPr="00A04957" w:rsidRDefault="00123FB7" w:rsidP="00E84B4B">
      <w:pPr>
        <w:jc w:val="left"/>
        <w:rPr>
          <w:rFonts w:ascii="ＭＳ 明朝"/>
          <w:szCs w:val="21"/>
        </w:rPr>
      </w:pPr>
    </w:p>
    <w:p w14:paraId="14E89F96" w14:textId="77777777" w:rsidR="00123FB7" w:rsidRPr="00A04957" w:rsidRDefault="00A40D47" w:rsidP="00123FB7">
      <w:pPr>
        <w:jc w:val="left"/>
        <w:rPr>
          <w:rFonts w:ascii="ＭＳ 明朝"/>
          <w:szCs w:val="21"/>
        </w:rPr>
      </w:pPr>
      <w:r w:rsidRPr="00A04957">
        <w:rPr>
          <w:rFonts w:ascii="ＭＳ 明朝" w:hAnsi="ＭＳ 明朝" w:hint="eastAsia"/>
          <w:szCs w:val="21"/>
        </w:rPr>
        <w:t xml:space="preserve">３　</w:t>
      </w:r>
      <w:r w:rsidR="00123FB7" w:rsidRPr="00A04957">
        <w:rPr>
          <w:rFonts w:ascii="ＭＳ 明朝" w:hAnsi="ＭＳ 明朝" w:hint="eastAsia"/>
          <w:szCs w:val="21"/>
        </w:rPr>
        <w:t>家族状況等について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7"/>
        <w:gridCol w:w="267"/>
        <w:gridCol w:w="2268"/>
        <w:gridCol w:w="1985"/>
        <w:gridCol w:w="708"/>
        <w:gridCol w:w="2410"/>
      </w:tblGrid>
      <w:tr w:rsidR="009B6C0D" w:rsidRPr="00A04957" w14:paraId="518B6551" w14:textId="77777777" w:rsidTr="00894166">
        <w:trPr>
          <w:trHeight w:val="335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3B3EFB15" w14:textId="77777777" w:rsidR="009B6C0D" w:rsidRPr="00A04957" w:rsidRDefault="00D26FC2" w:rsidP="000548C8">
            <w:pPr>
              <w:spacing w:line="240" w:lineRule="exact"/>
              <w:ind w:leftChars="100" w:left="210"/>
              <w:rPr>
                <w:rFonts w:ascii="ＭＳ 明朝"/>
                <w:sz w:val="20"/>
                <w:szCs w:val="20"/>
              </w:rPr>
            </w:pPr>
            <w:r w:rsidRPr="00A04957">
              <w:rPr>
                <w:rFonts w:ascii="ＭＳ 明朝" w:hAnsi="ＭＳ 明朝" w:hint="eastAsia"/>
                <w:szCs w:val="21"/>
              </w:rPr>
              <w:t>上記２の高校生</w:t>
            </w:r>
            <w:r w:rsidR="00591980" w:rsidRPr="00A04957">
              <w:rPr>
                <w:rFonts w:ascii="ＭＳ 明朝" w:hAnsi="ＭＳ 明朝" w:hint="eastAsia"/>
                <w:szCs w:val="21"/>
              </w:rPr>
              <w:t>等</w:t>
            </w:r>
            <w:r w:rsidRPr="00A04957">
              <w:rPr>
                <w:rFonts w:ascii="ＭＳ 明朝" w:hAnsi="ＭＳ 明朝" w:hint="eastAsia"/>
                <w:szCs w:val="21"/>
              </w:rPr>
              <w:t>以外</w:t>
            </w:r>
            <w:r w:rsidR="009B6C0D" w:rsidRPr="000548C8">
              <w:rPr>
                <w:rFonts w:ascii="ＭＳ 明朝" w:hAnsi="ＭＳ 明朝" w:hint="eastAsia"/>
                <w:spacing w:val="360"/>
                <w:szCs w:val="21"/>
              </w:rPr>
              <w:t>の</w:t>
            </w:r>
            <w:r w:rsidR="00591980" w:rsidRPr="00A04957">
              <w:rPr>
                <w:rFonts w:ascii="ＭＳ 明朝" w:hAnsi="ＭＳ 明朝" w:hint="eastAsia"/>
                <w:szCs w:val="21"/>
              </w:rPr>
              <w:t>同居</w:t>
            </w:r>
            <w:r w:rsidR="009B6C0D" w:rsidRPr="00A04957">
              <w:rPr>
                <w:rFonts w:ascii="ＭＳ 明朝" w:hAnsi="ＭＳ 明朝" w:hint="eastAsia"/>
                <w:szCs w:val="21"/>
              </w:rPr>
              <w:t>家族</w:t>
            </w:r>
            <w:r w:rsidR="00591980" w:rsidRPr="00A04957">
              <w:rPr>
                <w:rFonts w:ascii="ＭＳ 明朝" w:hAnsi="ＭＳ 明朝" w:hint="eastAsia"/>
                <w:szCs w:val="21"/>
              </w:rPr>
              <w:t>の</w:t>
            </w:r>
            <w:r w:rsidR="009B6C0D" w:rsidRPr="00A04957">
              <w:rPr>
                <w:rFonts w:ascii="ＭＳ 明朝" w:hAnsi="ＭＳ 明朝" w:hint="eastAsia"/>
                <w:szCs w:val="21"/>
              </w:rPr>
              <w:t>状況</w:t>
            </w:r>
            <w:r w:rsidR="00591980" w:rsidRPr="00A04957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D14B5" w:rsidRPr="00A04957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591980" w:rsidRPr="00A04957">
              <w:rPr>
                <w:rFonts w:ascii="ＭＳ 明朝" w:hAnsi="ＭＳ 明朝" w:hint="eastAsia"/>
                <w:sz w:val="20"/>
                <w:szCs w:val="20"/>
              </w:rPr>
              <w:t>月１日時点）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</w:tcBorders>
            <w:vAlign w:val="center"/>
          </w:tcPr>
          <w:p w14:paraId="7A333A4E" w14:textId="77777777" w:rsidR="009B6C0D" w:rsidRPr="00A04957" w:rsidRDefault="00F80335" w:rsidP="005075A8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A04957">
              <w:rPr>
                <w:rFonts w:ascii="ＭＳ 明朝" w:hAnsi="ＭＳ 明朝" w:hint="eastAsia"/>
                <w:sz w:val="20"/>
                <w:szCs w:val="20"/>
              </w:rPr>
              <w:t>高校生</w:t>
            </w:r>
            <w:r w:rsidR="00EA746C" w:rsidRPr="00A04957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A04957">
              <w:rPr>
                <w:rFonts w:ascii="ＭＳ 明朝" w:hAnsi="ＭＳ 明朝" w:hint="eastAsia"/>
                <w:sz w:val="20"/>
                <w:szCs w:val="20"/>
              </w:rPr>
              <w:t>との</w:t>
            </w:r>
            <w:r w:rsidR="009B6C0D" w:rsidRPr="00A04957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14:paraId="1A50AED6" w14:textId="77777777" w:rsidR="009B6C0D" w:rsidRPr="00A04957" w:rsidRDefault="009B6C0D" w:rsidP="00A40D47">
            <w:pPr>
              <w:spacing w:line="240" w:lineRule="exact"/>
              <w:jc w:val="center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14:paraId="244FFBD2" w14:textId="77777777" w:rsidR="009B6C0D" w:rsidRPr="00A04957" w:rsidRDefault="009B6C0D" w:rsidP="00A40D47">
            <w:pPr>
              <w:spacing w:line="240" w:lineRule="exact"/>
              <w:jc w:val="center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vAlign w:val="center"/>
          </w:tcPr>
          <w:p w14:paraId="2B7C63FC" w14:textId="77777777" w:rsidR="009B6C0D" w:rsidRPr="00A04957" w:rsidRDefault="009B6C0D" w:rsidP="00A40D47">
            <w:pPr>
              <w:spacing w:line="240" w:lineRule="exact"/>
              <w:jc w:val="center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41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E1472F7" w14:textId="77777777" w:rsidR="009B6C0D" w:rsidRPr="00A04957" w:rsidRDefault="009B6C0D" w:rsidP="00A40D47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04957">
              <w:rPr>
                <w:rFonts w:ascii="ＭＳ 明朝" w:hAnsi="ＭＳ 明朝" w:hint="eastAsia"/>
              </w:rPr>
              <w:t>職業、学校名</w:t>
            </w:r>
          </w:p>
        </w:tc>
      </w:tr>
      <w:tr w:rsidR="005E394B" w:rsidRPr="00A04957" w14:paraId="2856039D" w14:textId="77777777" w:rsidTr="00F80335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6BBAAA5E" w14:textId="77777777" w:rsidR="005E394B" w:rsidRPr="00A04957" w:rsidRDefault="005E394B" w:rsidP="00A40D47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14:paraId="7326BF19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07E121A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6F893833" w14:textId="77777777" w:rsidR="005E394B" w:rsidRPr="00A04957" w:rsidRDefault="005E394B" w:rsidP="00536FD7">
            <w:pPr>
              <w:jc w:val="right"/>
              <w:rPr>
                <w:rFonts w:ascii="ＭＳ 明朝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7E3DE4AD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14:paraId="277AAD45" w14:textId="77777777" w:rsidR="005E394B" w:rsidRPr="00A04957" w:rsidRDefault="005E394B" w:rsidP="00536FD7">
            <w:pPr>
              <w:jc w:val="left"/>
              <w:rPr>
                <w:rFonts w:ascii="ＭＳ 明朝"/>
              </w:rPr>
            </w:pPr>
          </w:p>
        </w:tc>
      </w:tr>
      <w:tr w:rsidR="005E394B" w:rsidRPr="00A04957" w14:paraId="30EE97A4" w14:textId="77777777" w:rsidTr="00F80335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06D565D2" w14:textId="77777777" w:rsidR="005E394B" w:rsidRPr="00A04957" w:rsidRDefault="005E394B" w:rsidP="00A40D47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FDD37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65C19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8121B" w14:textId="77777777" w:rsidR="005E394B" w:rsidRPr="00A04957" w:rsidRDefault="005E394B" w:rsidP="00536FD7">
            <w:pPr>
              <w:jc w:val="right"/>
              <w:rPr>
                <w:rFonts w:asci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B8CA5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6FF7314" w14:textId="77777777" w:rsidR="005E394B" w:rsidRPr="00A04957" w:rsidRDefault="005E394B" w:rsidP="00536FD7">
            <w:pPr>
              <w:jc w:val="left"/>
              <w:rPr>
                <w:rFonts w:ascii="ＭＳ 明朝"/>
              </w:rPr>
            </w:pPr>
          </w:p>
        </w:tc>
      </w:tr>
      <w:tr w:rsidR="005E394B" w:rsidRPr="00A04957" w14:paraId="1C0D2418" w14:textId="77777777" w:rsidTr="00F80335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4C3C2C18" w14:textId="77777777" w:rsidR="005E394B" w:rsidRPr="00A04957" w:rsidRDefault="005E394B" w:rsidP="00A40D47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4736E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D0D36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0D10B" w14:textId="77777777" w:rsidR="005E394B" w:rsidRPr="00A04957" w:rsidRDefault="005E394B" w:rsidP="00536FD7">
            <w:pPr>
              <w:jc w:val="right"/>
              <w:rPr>
                <w:rFonts w:asci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079BA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31A892C" w14:textId="77777777" w:rsidR="005E394B" w:rsidRPr="00A04957" w:rsidRDefault="005E394B" w:rsidP="00536FD7">
            <w:pPr>
              <w:jc w:val="left"/>
              <w:rPr>
                <w:rFonts w:ascii="ＭＳ 明朝"/>
              </w:rPr>
            </w:pPr>
          </w:p>
        </w:tc>
      </w:tr>
      <w:tr w:rsidR="005E394B" w:rsidRPr="00A04957" w14:paraId="28C04B16" w14:textId="77777777" w:rsidTr="00F80335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3F2E6EA8" w14:textId="77777777" w:rsidR="005E394B" w:rsidRPr="00A04957" w:rsidRDefault="005E394B" w:rsidP="00A40D47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7F6E0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6D308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AA3DC" w14:textId="77777777" w:rsidR="005E394B" w:rsidRPr="00A04957" w:rsidRDefault="005E394B" w:rsidP="00536FD7">
            <w:pPr>
              <w:jc w:val="right"/>
              <w:rPr>
                <w:rFonts w:asci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D137A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F91002A" w14:textId="77777777" w:rsidR="005E394B" w:rsidRPr="00A04957" w:rsidRDefault="005E394B" w:rsidP="00536FD7">
            <w:pPr>
              <w:jc w:val="left"/>
              <w:rPr>
                <w:rFonts w:ascii="ＭＳ 明朝"/>
              </w:rPr>
            </w:pPr>
          </w:p>
        </w:tc>
      </w:tr>
      <w:tr w:rsidR="005E394B" w:rsidRPr="00A04957" w14:paraId="361C9685" w14:textId="77777777" w:rsidTr="00F80335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740D6055" w14:textId="77777777" w:rsidR="005E394B" w:rsidRPr="00A04957" w:rsidRDefault="005E394B" w:rsidP="00A40D47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598D0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427D2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88F55" w14:textId="77777777" w:rsidR="005E394B" w:rsidRPr="00A04957" w:rsidRDefault="005E394B" w:rsidP="00536FD7">
            <w:pPr>
              <w:jc w:val="right"/>
              <w:rPr>
                <w:rFonts w:asci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FAD3D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035AC37" w14:textId="77777777" w:rsidR="005E394B" w:rsidRPr="00A04957" w:rsidRDefault="005E394B" w:rsidP="00536FD7">
            <w:pPr>
              <w:jc w:val="left"/>
              <w:rPr>
                <w:rFonts w:ascii="ＭＳ 明朝"/>
              </w:rPr>
            </w:pPr>
          </w:p>
        </w:tc>
      </w:tr>
      <w:tr w:rsidR="005E394B" w:rsidRPr="00A04957" w14:paraId="299E9B1D" w14:textId="77777777" w:rsidTr="00F80335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01C72C4F" w14:textId="77777777" w:rsidR="005E394B" w:rsidRPr="00A04957" w:rsidRDefault="005E394B" w:rsidP="00A40D47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B8AD2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97601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0DB6E" w14:textId="77777777" w:rsidR="005E394B" w:rsidRPr="00A04957" w:rsidRDefault="005E394B" w:rsidP="00536FD7">
            <w:pPr>
              <w:jc w:val="right"/>
              <w:rPr>
                <w:rFonts w:asci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EE758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E2E19BF" w14:textId="77777777" w:rsidR="005E394B" w:rsidRPr="00A04957" w:rsidRDefault="005E394B" w:rsidP="00536FD7">
            <w:pPr>
              <w:jc w:val="left"/>
              <w:rPr>
                <w:rFonts w:ascii="ＭＳ 明朝"/>
              </w:rPr>
            </w:pPr>
          </w:p>
        </w:tc>
      </w:tr>
      <w:tr w:rsidR="005E394B" w:rsidRPr="00A04957" w14:paraId="075DECF1" w14:textId="77777777" w:rsidTr="00F80335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44B18280" w14:textId="77777777" w:rsidR="005E394B" w:rsidRPr="00A04957" w:rsidRDefault="005E394B" w:rsidP="00A40D47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82F9B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7359C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07585" w14:textId="77777777" w:rsidR="005E394B" w:rsidRPr="00A04957" w:rsidRDefault="005E394B" w:rsidP="00536FD7">
            <w:pPr>
              <w:jc w:val="right"/>
              <w:rPr>
                <w:rFonts w:asci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92C9B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DF1267A" w14:textId="77777777" w:rsidR="005E394B" w:rsidRPr="00A04957" w:rsidRDefault="005E394B" w:rsidP="00536FD7">
            <w:pPr>
              <w:jc w:val="left"/>
              <w:rPr>
                <w:rFonts w:ascii="ＭＳ 明朝"/>
              </w:rPr>
            </w:pPr>
          </w:p>
        </w:tc>
      </w:tr>
      <w:tr w:rsidR="005E394B" w:rsidRPr="00A04957" w14:paraId="7EEBCC46" w14:textId="77777777" w:rsidTr="00894166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39578C21" w14:textId="77777777" w:rsidR="005E394B" w:rsidRPr="00A04957" w:rsidRDefault="005E394B" w:rsidP="00A40D47">
            <w:pPr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14:paraId="6EA798C4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E9C7BAF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4441B261" w14:textId="77777777" w:rsidR="005E394B" w:rsidRPr="00A04957" w:rsidRDefault="005E394B" w:rsidP="00536FD7">
            <w:pPr>
              <w:jc w:val="right"/>
              <w:rPr>
                <w:rFonts w:asci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14:paraId="276509DB" w14:textId="77777777" w:rsidR="005E394B" w:rsidRPr="00A04957" w:rsidRDefault="005E394B" w:rsidP="00536FD7">
            <w:pPr>
              <w:jc w:val="center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6A37EF7F" w14:textId="77777777" w:rsidR="005E394B" w:rsidRPr="00A04957" w:rsidRDefault="005E394B" w:rsidP="00536FD7">
            <w:pPr>
              <w:jc w:val="left"/>
              <w:rPr>
                <w:rFonts w:ascii="ＭＳ 明朝"/>
              </w:rPr>
            </w:pPr>
          </w:p>
        </w:tc>
      </w:tr>
      <w:tr w:rsidR="00271BF9" w:rsidRPr="00A04957" w14:paraId="59F1636A" w14:textId="77777777" w:rsidTr="005E394B">
        <w:tc>
          <w:tcPr>
            <w:tcW w:w="709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14:paraId="3708A446" w14:textId="77777777" w:rsidR="00271BF9" w:rsidRPr="00A04957" w:rsidRDefault="00271BF9" w:rsidP="00E140A3">
            <w:pPr>
              <w:jc w:val="center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>申請理由</w:t>
            </w:r>
          </w:p>
        </w:tc>
        <w:tc>
          <w:tcPr>
            <w:tcW w:w="8505" w:type="dxa"/>
            <w:gridSpan w:val="6"/>
            <w:tcBorders>
              <w:bottom w:val="dotted" w:sz="4" w:space="0" w:color="auto"/>
              <w:right w:val="single" w:sz="12" w:space="0" w:color="000000"/>
            </w:tcBorders>
          </w:tcPr>
          <w:p w14:paraId="6192DB3B" w14:textId="77777777" w:rsidR="00271BF9" w:rsidRPr="00A04957" w:rsidRDefault="00271BF9" w:rsidP="00565187">
            <w:pPr>
              <w:jc w:val="left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>（給付型奨学金の支給が必要な理由を</w:t>
            </w:r>
            <w:r w:rsidR="00EE288C" w:rsidRPr="00A04957">
              <w:rPr>
                <w:rFonts w:ascii="ＭＳ 明朝" w:hAnsi="ＭＳ 明朝" w:hint="eastAsia"/>
              </w:rPr>
              <w:t>可能な範囲で</w:t>
            </w:r>
            <w:r w:rsidRPr="00A04957">
              <w:rPr>
                <w:rFonts w:ascii="ＭＳ 明朝" w:hAnsi="ＭＳ 明朝" w:hint="eastAsia"/>
              </w:rPr>
              <w:t>記入してください。）</w:t>
            </w:r>
          </w:p>
        </w:tc>
      </w:tr>
      <w:tr w:rsidR="00271BF9" w:rsidRPr="00A04957" w14:paraId="5E9B1C10" w14:textId="77777777" w:rsidTr="005E394B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1C7FB273" w14:textId="77777777" w:rsidR="00271BF9" w:rsidRPr="00A04957" w:rsidRDefault="00271BF9" w:rsidP="00E140A3">
            <w:pPr>
              <w:jc w:val="center"/>
              <w:rPr>
                <w:rFonts w:ascii="ＭＳ 明朝"/>
              </w:rPr>
            </w:pPr>
          </w:p>
        </w:tc>
        <w:tc>
          <w:tcPr>
            <w:tcW w:w="850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69EDB08E" w14:textId="77777777" w:rsidR="00271BF9" w:rsidRPr="00A04957" w:rsidRDefault="00271BF9" w:rsidP="00565187">
            <w:pPr>
              <w:jc w:val="left"/>
              <w:rPr>
                <w:rFonts w:ascii="ＭＳ 明朝"/>
              </w:rPr>
            </w:pPr>
          </w:p>
        </w:tc>
      </w:tr>
      <w:tr w:rsidR="00271BF9" w:rsidRPr="00A04957" w14:paraId="21FD3799" w14:textId="77777777" w:rsidTr="005E394B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7F9081E7" w14:textId="77777777" w:rsidR="00271BF9" w:rsidRPr="00A04957" w:rsidRDefault="00271BF9" w:rsidP="00E140A3">
            <w:pPr>
              <w:jc w:val="center"/>
              <w:rPr>
                <w:rFonts w:ascii="ＭＳ 明朝"/>
              </w:rPr>
            </w:pPr>
          </w:p>
        </w:tc>
        <w:tc>
          <w:tcPr>
            <w:tcW w:w="850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65D470EE" w14:textId="77777777" w:rsidR="00271BF9" w:rsidRPr="00A04957" w:rsidRDefault="00271BF9" w:rsidP="00565187">
            <w:pPr>
              <w:jc w:val="left"/>
              <w:rPr>
                <w:rFonts w:ascii="ＭＳ 明朝"/>
              </w:rPr>
            </w:pPr>
          </w:p>
        </w:tc>
      </w:tr>
      <w:tr w:rsidR="00271BF9" w:rsidRPr="00A04957" w14:paraId="19903207" w14:textId="77777777" w:rsidTr="00894166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0A4AB9F5" w14:textId="77777777" w:rsidR="00271BF9" w:rsidRPr="00A04957" w:rsidRDefault="00271BF9" w:rsidP="00E140A3">
            <w:pPr>
              <w:jc w:val="center"/>
              <w:rPr>
                <w:rFonts w:ascii="ＭＳ 明朝"/>
              </w:rPr>
            </w:pPr>
          </w:p>
        </w:tc>
        <w:tc>
          <w:tcPr>
            <w:tcW w:w="8505" w:type="dxa"/>
            <w:gridSpan w:val="6"/>
            <w:tcBorders>
              <w:top w:val="dotted" w:sz="4" w:space="0" w:color="auto"/>
              <w:right w:val="single" w:sz="12" w:space="0" w:color="000000"/>
            </w:tcBorders>
          </w:tcPr>
          <w:p w14:paraId="6FCCA984" w14:textId="77777777" w:rsidR="00271BF9" w:rsidRPr="00A04957" w:rsidRDefault="00271BF9" w:rsidP="00565187">
            <w:pPr>
              <w:jc w:val="left"/>
              <w:rPr>
                <w:rFonts w:ascii="ＭＳ 明朝"/>
              </w:rPr>
            </w:pPr>
          </w:p>
        </w:tc>
      </w:tr>
      <w:tr w:rsidR="00D66C9E" w:rsidRPr="00A04957" w14:paraId="679DBA8F" w14:textId="77777777" w:rsidTr="005E394B">
        <w:tc>
          <w:tcPr>
            <w:tcW w:w="709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14:paraId="4BDC00CC" w14:textId="77777777" w:rsidR="00D66C9E" w:rsidRPr="00A04957" w:rsidRDefault="00D66C9E" w:rsidP="00E140A3">
            <w:pPr>
              <w:spacing w:line="300" w:lineRule="exact"/>
              <w:jc w:val="center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8505" w:type="dxa"/>
            <w:gridSpan w:val="6"/>
            <w:tcBorders>
              <w:bottom w:val="nil"/>
              <w:right w:val="single" w:sz="12" w:space="0" w:color="000000"/>
            </w:tcBorders>
          </w:tcPr>
          <w:p w14:paraId="52176C2C" w14:textId="77777777" w:rsidR="00D66C9E" w:rsidRPr="00A04957" w:rsidRDefault="00D66C9E" w:rsidP="00A17048">
            <w:pPr>
              <w:jc w:val="left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 xml:space="preserve">　添付書類について確認をお願いします</w:t>
            </w:r>
            <w:r w:rsidR="00B16183" w:rsidRPr="00A04957">
              <w:rPr>
                <w:rFonts w:ascii="ＭＳ 明朝" w:hAnsi="ＭＳ 明朝" w:hint="eastAsia"/>
              </w:rPr>
              <w:t>。</w:t>
            </w:r>
          </w:p>
        </w:tc>
      </w:tr>
      <w:tr w:rsidR="00565187" w:rsidRPr="00A04957" w14:paraId="7BAE21AF" w14:textId="77777777" w:rsidTr="005E394B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290AF357" w14:textId="77777777" w:rsidR="00C96ED0" w:rsidRPr="00A04957" w:rsidRDefault="00C96ED0" w:rsidP="00565187">
            <w:pPr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867" w:type="dxa"/>
            <w:tcBorders>
              <w:top w:val="nil"/>
              <w:bottom w:val="nil"/>
              <w:right w:val="nil"/>
            </w:tcBorders>
          </w:tcPr>
          <w:p w14:paraId="24261FF5" w14:textId="77777777" w:rsidR="00C96ED0" w:rsidRPr="00A04957" w:rsidRDefault="00D66C9E" w:rsidP="00A17048">
            <w:pPr>
              <w:jc w:val="center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638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5A4BB31" w14:textId="77777777" w:rsidR="00C96ED0" w:rsidRPr="00A04957" w:rsidRDefault="00D66C9E" w:rsidP="00D02019">
            <w:pPr>
              <w:jc w:val="left"/>
              <w:rPr>
                <w:rFonts w:ascii="ＭＳ 明朝"/>
              </w:rPr>
            </w:pPr>
            <w:r w:rsidRPr="00A04957">
              <w:rPr>
                <w:rFonts w:ascii="ＭＳ 明朝" w:hAnsi="ＭＳ 明朝" w:hint="eastAsia"/>
              </w:rPr>
              <w:t>所得状況</w:t>
            </w:r>
            <w:r w:rsidR="00D02019" w:rsidRPr="00A04957">
              <w:rPr>
                <w:rFonts w:ascii="ＭＳ 明朝" w:hAnsi="ＭＳ 明朝" w:hint="eastAsia"/>
              </w:rPr>
              <w:t>等</w:t>
            </w:r>
            <w:r w:rsidRPr="00A04957">
              <w:rPr>
                <w:rFonts w:ascii="ＭＳ 明朝" w:hAnsi="ＭＳ 明朝" w:hint="eastAsia"/>
              </w:rPr>
              <w:t>調査同意書</w:t>
            </w:r>
          </w:p>
        </w:tc>
      </w:tr>
      <w:tr w:rsidR="00565187" w:rsidRPr="00A04957" w14:paraId="4BEAB7C1" w14:textId="77777777" w:rsidTr="005E394B">
        <w:tc>
          <w:tcPr>
            <w:tcW w:w="709" w:type="dxa"/>
            <w:vMerge/>
            <w:tcBorders>
              <w:left w:val="single" w:sz="12" w:space="0" w:color="000000"/>
            </w:tcBorders>
          </w:tcPr>
          <w:p w14:paraId="624F4370" w14:textId="77777777" w:rsidR="00C96ED0" w:rsidRPr="00A04957" w:rsidRDefault="00C96ED0" w:rsidP="00565187">
            <w:pPr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867" w:type="dxa"/>
            <w:tcBorders>
              <w:top w:val="nil"/>
              <w:bottom w:val="nil"/>
              <w:right w:val="nil"/>
            </w:tcBorders>
          </w:tcPr>
          <w:p w14:paraId="15DB0C1D" w14:textId="77777777" w:rsidR="00C96ED0" w:rsidRPr="00A04957" w:rsidRDefault="00C96ED0" w:rsidP="00A17048">
            <w:pPr>
              <w:jc w:val="center"/>
              <w:rPr>
                <w:rFonts w:ascii="ＭＳ 明朝"/>
              </w:rPr>
            </w:pPr>
          </w:p>
        </w:tc>
        <w:tc>
          <w:tcPr>
            <w:tcW w:w="7638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F6C61A5" w14:textId="77777777" w:rsidR="00C96ED0" w:rsidRPr="00A04957" w:rsidRDefault="00C96ED0" w:rsidP="00A17048">
            <w:pPr>
              <w:jc w:val="left"/>
              <w:rPr>
                <w:rFonts w:ascii="ＭＳ 明朝"/>
              </w:rPr>
            </w:pPr>
          </w:p>
        </w:tc>
      </w:tr>
      <w:tr w:rsidR="00565187" w:rsidRPr="00A04957" w14:paraId="2C303CBC" w14:textId="77777777" w:rsidTr="005E394B">
        <w:tc>
          <w:tcPr>
            <w:tcW w:w="70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6984587" w14:textId="77777777" w:rsidR="00C96ED0" w:rsidRPr="00A04957" w:rsidRDefault="00C96ED0" w:rsidP="00565187">
            <w:pPr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867" w:type="dxa"/>
            <w:tcBorders>
              <w:top w:val="nil"/>
              <w:bottom w:val="single" w:sz="12" w:space="0" w:color="000000"/>
              <w:right w:val="nil"/>
            </w:tcBorders>
          </w:tcPr>
          <w:p w14:paraId="1AAFFA6D" w14:textId="77777777" w:rsidR="00C96ED0" w:rsidRPr="00A04957" w:rsidRDefault="00C96ED0" w:rsidP="00A17048">
            <w:pPr>
              <w:jc w:val="center"/>
              <w:rPr>
                <w:rFonts w:ascii="ＭＳ 明朝"/>
              </w:rPr>
            </w:pPr>
          </w:p>
        </w:tc>
        <w:tc>
          <w:tcPr>
            <w:tcW w:w="7638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C26EBC8" w14:textId="77777777" w:rsidR="00C96ED0" w:rsidRPr="00A04957" w:rsidRDefault="00C96ED0" w:rsidP="00A17048">
            <w:pPr>
              <w:jc w:val="left"/>
              <w:rPr>
                <w:rFonts w:ascii="ＭＳ 明朝"/>
              </w:rPr>
            </w:pPr>
          </w:p>
        </w:tc>
      </w:tr>
    </w:tbl>
    <w:p w14:paraId="5196D37C" w14:textId="77777777" w:rsidR="00F12E13" w:rsidRPr="00A04957" w:rsidRDefault="00F12E13" w:rsidP="0084522F">
      <w:pPr>
        <w:spacing w:line="300" w:lineRule="exact"/>
        <w:ind w:firstLineChars="400" w:firstLine="800"/>
        <w:rPr>
          <w:rFonts w:ascii="ＭＳ 明朝"/>
          <w:sz w:val="20"/>
          <w:szCs w:val="20"/>
        </w:rPr>
      </w:pPr>
    </w:p>
    <w:sectPr w:rsidR="00F12E13" w:rsidRPr="00A04957" w:rsidSect="00A04957">
      <w:pgSz w:w="11906" w:h="16838" w:code="9"/>
      <w:pgMar w:top="851" w:right="130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76799" w14:textId="77777777" w:rsidR="005703EC" w:rsidRDefault="005703EC" w:rsidP="00A70B87">
      <w:r>
        <w:separator/>
      </w:r>
    </w:p>
  </w:endnote>
  <w:endnote w:type="continuationSeparator" w:id="0">
    <w:p w14:paraId="04198E75" w14:textId="77777777" w:rsidR="005703EC" w:rsidRDefault="005703EC" w:rsidP="00A7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72817" w14:textId="77777777" w:rsidR="005703EC" w:rsidRDefault="005703EC" w:rsidP="00A70B87">
      <w:r>
        <w:separator/>
      </w:r>
    </w:p>
  </w:footnote>
  <w:footnote w:type="continuationSeparator" w:id="0">
    <w:p w14:paraId="7606982C" w14:textId="77777777" w:rsidR="005703EC" w:rsidRDefault="005703EC" w:rsidP="00A70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21"/>
    <w:rsid w:val="00003797"/>
    <w:rsid w:val="00014191"/>
    <w:rsid w:val="00040702"/>
    <w:rsid w:val="000548C8"/>
    <w:rsid w:val="000551DC"/>
    <w:rsid w:val="00064C09"/>
    <w:rsid w:val="000704B8"/>
    <w:rsid w:val="00074C0A"/>
    <w:rsid w:val="00077292"/>
    <w:rsid w:val="0009418E"/>
    <w:rsid w:val="000C651F"/>
    <w:rsid w:val="000D55F3"/>
    <w:rsid w:val="001001A2"/>
    <w:rsid w:val="00123DCB"/>
    <w:rsid w:val="00123FB7"/>
    <w:rsid w:val="001242EB"/>
    <w:rsid w:val="00173170"/>
    <w:rsid w:val="00173D27"/>
    <w:rsid w:val="0017419D"/>
    <w:rsid w:val="00176A74"/>
    <w:rsid w:val="00187777"/>
    <w:rsid w:val="00194AA8"/>
    <w:rsid w:val="001951FB"/>
    <w:rsid w:val="001B4D5B"/>
    <w:rsid w:val="001C676D"/>
    <w:rsid w:val="001D14B5"/>
    <w:rsid w:val="001F2E6A"/>
    <w:rsid w:val="00233458"/>
    <w:rsid w:val="002340AA"/>
    <w:rsid w:val="00264C2C"/>
    <w:rsid w:val="00271BF9"/>
    <w:rsid w:val="00291AB7"/>
    <w:rsid w:val="002A0D93"/>
    <w:rsid w:val="002B39EE"/>
    <w:rsid w:val="002B559A"/>
    <w:rsid w:val="002C6D81"/>
    <w:rsid w:val="002D39ED"/>
    <w:rsid w:val="003039DB"/>
    <w:rsid w:val="00316A4F"/>
    <w:rsid w:val="00316F3F"/>
    <w:rsid w:val="00317F16"/>
    <w:rsid w:val="00340F3E"/>
    <w:rsid w:val="003541E9"/>
    <w:rsid w:val="00377367"/>
    <w:rsid w:val="00385A30"/>
    <w:rsid w:val="00395102"/>
    <w:rsid w:val="003C1275"/>
    <w:rsid w:val="003D0F33"/>
    <w:rsid w:val="003D313C"/>
    <w:rsid w:val="003D4F01"/>
    <w:rsid w:val="003D76F3"/>
    <w:rsid w:val="003E4FD8"/>
    <w:rsid w:val="003F7BDF"/>
    <w:rsid w:val="004124BF"/>
    <w:rsid w:val="004125D0"/>
    <w:rsid w:val="0042577D"/>
    <w:rsid w:val="00442A7A"/>
    <w:rsid w:val="004707D4"/>
    <w:rsid w:val="0049341C"/>
    <w:rsid w:val="00493627"/>
    <w:rsid w:val="004A3B4D"/>
    <w:rsid w:val="004A4DFE"/>
    <w:rsid w:val="004A72FE"/>
    <w:rsid w:val="004D17DF"/>
    <w:rsid w:val="004D495E"/>
    <w:rsid w:val="004F4A01"/>
    <w:rsid w:val="00500801"/>
    <w:rsid w:val="005028BC"/>
    <w:rsid w:val="00506078"/>
    <w:rsid w:val="005075A8"/>
    <w:rsid w:val="00536FD7"/>
    <w:rsid w:val="00565187"/>
    <w:rsid w:val="0057037C"/>
    <w:rsid w:val="005703EC"/>
    <w:rsid w:val="00576B0D"/>
    <w:rsid w:val="00591980"/>
    <w:rsid w:val="005955E2"/>
    <w:rsid w:val="005978D8"/>
    <w:rsid w:val="005B1E7A"/>
    <w:rsid w:val="005B64C3"/>
    <w:rsid w:val="005B7512"/>
    <w:rsid w:val="005E394B"/>
    <w:rsid w:val="005F09B1"/>
    <w:rsid w:val="005F1DCD"/>
    <w:rsid w:val="005F1FA9"/>
    <w:rsid w:val="006205C8"/>
    <w:rsid w:val="00634BA6"/>
    <w:rsid w:val="00640892"/>
    <w:rsid w:val="00647A88"/>
    <w:rsid w:val="00647A90"/>
    <w:rsid w:val="00674E6D"/>
    <w:rsid w:val="0068219B"/>
    <w:rsid w:val="00690FD7"/>
    <w:rsid w:val="006A244E"/>
    <w:rsid w:val="006A7593"/>
    <w:rsid w:val="006B4D10"/>
    <w:rsid w:val="006D1BD9"/>
    <w:rsid w:val="006D409A"/>
    <w:rsid w:val="006D4CA1"/>
    <w:rsid w:val="006E3EFF"/>
    <w:rsid w:val="006F0BA7"/>
    <w:rsid w:val="00700F88"/>
    <w:rsid w:val="0070149C"/>
    <w:rsid w:val="007133A1"/>
    <w:rsid w:val="00750F39"/>
    <w:rsid w:val="00765F36"/>
    <w:rsid w:val="00770685"/>
    <w:rsid w:val="00770CDB"/>
    <w:rsid w:val="007865AC"/>
    <w:rsid w:val="00793C9A"/>
    <w:rsid w:val="007B367C"/>
    <w:rsid w:val="007B3F18"/>
    <w:rsid w:val="007B3F71"/>
    <w:rsid w:val="00801FD1"/>
    <w:rsid w:val="0081292A"/>
    <w:rsid w:val="00836621"/>
    <w:rsid w:val="008440C4"/>
    <w:rsid w:val="0084522F"/>
    <w:rsid w:val="008656D8"/>
    <w:rsid w:val="008853DF"/>
    <w:rsid w:val="00894166"/>
    <w:rsid w:val="008E5041"/>
    <w:rsid w:val="00904F51"/>
    <w:rsid w:val="00906C21"/>
    <w:rsid w:val="009428B3"/>
    <w:rsid w:val="00944050"/>
    <w:rsid w:val="00952342"/>
    <w:rsid w:val="0096006C"/>
    <w:rsid w:val="0099717D"/>
    <w:rsid w:val="009A1DDF"/>
    <w:rsid w:val="009A2773"/>
    <w:rsid w:val="009A4A58"/>
    <w:rsid w:val="009B6C0D"/>
    <w:rsid w:val="009E5E97"/>
    <w:rsid w:val="009F3D47"/>
    <w:rsid w:val="00A04957"/>
    <w:rsid w:val="00A054D6"/>
    <w:rsid w:val="00A17048"/>
    <w:rsid w:val="00A260BE"/>
    <w:rsid w:val="00A30047"/>
    <w:rsid w:val="00A318C0"/>
    <w:rsid w:val="00A32B42"/>
    <w:rsid w:val="00A40D47"/>
    <w:rsid w:val="00A6749F"/>
    <w:rsid w:val="00A70B87"/>
    <w:rsid w:val="00A70C7F"/>
    <w:rsid w:val="00A771A9"/>
    <w:rsid w:val="00A84ADA"/>
    <w:rsid w:val="00A86624"/>
    <w:rsid w:val="00AA14CF"/>
    <w:rsid w:val="00AC66F7"/>
    <w:rsid w:val="00AD09D0"/>
    <w:rsid w:val="00AD3770"/>
    <w:rsid w:val="00AF3C39"/>
    <w:rsid w:val="00B16183"/>
    <w:rsid w:val="00B20033"/>
    <w:rsid w:val="00B31E24"/>
    <w:rsid w:val="00B406DA"/>
    <w:rsid w:val="00B81AE6"/>
    <w:rsid w:val="00B91F47"/>
    <w:rsid w:val="00BA7AFE"/>
    <w:rsid w:val="00BB2DBA"/>
    <w:rsid w:val="00BC5454"/>
    <w:rsid w:val="00BC6950"/>
    <w:rsid w:val="00BC7D03"/>
    <w:rsid w:val="00BD3400"/>
    <w:rsid w:val="00BD3D21"/>
    <w:rsid w:val="00C01B74"/>
    <w:rsid w:val="00C06597"/>
    <w:rsid w:val="00C132EB"/>
    <w:rsid w:val="00C26FC6"/>
    <w:rsid w:val="00C40CA0"/>
    <w:rsid w:val="00C45637"/>
    <w:rsid w:val="00C5310F"/>
    <w:rsid w:val="00C56196"/>
    <w:rsid w:val="00C66B2A"/>
    <w:rsid w:val="00C710E3"/>
    <w:rsid w:val="00C71F34"/>
    <w:rsid w:val="00C96ED0"/>
    <w:rsid w:val="00CD3266"/>
    <w:rsid w:val="00CE7733"/>
    <w:rsid w:val="00CE7B21"/>
    <w:rsid w:val="00D01C65"/>
    <w:rsid w:val="00D02019"/>
    <w:rsid w:val="00D05B96"/>
    <w:rsid w:val="00D24639"/>
    <w:rsid w:val="00D26FC2"/>
    <w:rsid w:val="00D33F12"/>
    <w:rsid w:val="00D53566"/>
    <w:rsid w:val="00D535C7"/>
    <w:rsid w:val="00D542D8"/>
    <w:rsid w:val="00D66C9E"/>
    <w:rsid w:val="00D85963"/>
    <w:rsid w:val="00D91954"/>
    <w:rsid w:val="00DA20C9"/>
    <w:rsid w:val="00DB28F8"/>
    <w:rsid w:val="00DB6C84"/>
    <w:rsid w:val="00DC22E5"/>
    <w:rsid w:val="00DF27EB"/>
    <w:rsid w:val="00E016DD"/>
    <w:rsid w:val="00E121CB"/>
    <w:rsid w:val="00E140A3"/>
    <w:rsid w:val="00E27E39"/>
    <w:rsid w:val="00E3628F"/>
    <w:rsid w:val="00E404F1"/>
    <w:rsid w:val="00E64CE2"/>
    <w:rsid w:val="00E81052"/>
    <w:rsid w:val="00E84B4B"/>
    <w:rsid w:val="00E92AAC"/>
    <w:rsid w:val="00EA746C"/>
    <w:rsid w:val="00EA78C4"/>
    <w:rsid w:val="00EE288C"/>
    <w:rsid w:val="00EE31D0"/>
    <w:rsid w:val="00EE329F"/>
    <w:rsid w:val="00EF2141"/>
    <w:rsid w:val="00F05F73"/>
    <w:rsid w:val="00F12B91"/>
    <w:rsid w:val="00F12E13"/>
    <w:rsid w:val="00F134A9"/>
    <w:rsid w:val="00F237A3"/>
    <w:rsid w:val="00F61836"/>
    <w:rsid w:val="00F65B5E"/>
    <w:rsid w:val="00F71778"/>
    <w:rsid w:val="00F73D5D"/>
    <w:rsid w:val="00F80335"/>
    <w:rsid w:val="00F96D2C"/>
    <w:rsid w:val="00FA5B77"/>
    <w:rsid w:val="00FB3AFF"/>
    <w:rsid w:val="00F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D58FA"/>
  <w14:defaultImageDpi w14:val="0"/>
  <w15:docId w15:val="{A937C2F3-7D33-4450-B778-AF529436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6F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0B87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A70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0B87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F12E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C7B5-9DE8-40E4-BA20-F507F9E6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濱﨑 健太</dc:creator>
  <cp:keywords/>
  <dc:description/>
  <cp:lastModifiedBy>濱﨑 健太</cp:lastModifiedBy>
  <cp:revision>2</cp:revision>
  <cp:lastPrinted>2018-10-02T05:16:00Z</cp:lastPrinted>
  <dcterms:created xsi:type="dcterms:W3CDTF">2025-08-05T06:24:00Z</dcterms:created>
  <dcterms:modified xsi:type="dcterms:W3CDTF">2025-08-05T06:24:00Z</dcterms:modified>
</cp:coreProperties>
</file>